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2CAA" w:rsidRDefault="00742CAA" w:rsidP="00742CAA">
      <w:pPr>
        <w:pStyle w:val="aBody10"/>
        <w:ind w:firstLine="720"/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6773"/>
      </w:tblGrid>
      <w:tr w:rsidR="00742CAA" w:rsidTr="00447A2B">
        <w:trPr>
          <w:trHeight w:val="615"/>
          <w:jc w:val="center"/>
        </w:trPr>
        <w:tc>
          <w:tcPr>
            <w:tcW w:w="6773" w:type="dxa"/>
            <w:shd w:val="clear" w:color="auto" w:fill="E6E6E6"/>
          </w:tcPr>
          <w:p w:rsidR="00742CAA" w:rsidRPr="002756CB" w:rsidRDefault="00742CAA" w:rsidP="00447A2B">
            <w:pPr>
              <w:pStyle w:val="aBody10"/>
              <w:jc w:val="center"/>
              <w:rPr>
                <w:b/>
                <w:sz w:val="24"/>
              </w:rPr>
            </w:pPr>
            <w:r w:rsidRPr="002756CB">
              <w:rPr>
                <w:b/>
                <w:sz w:val="24"/>
              </w:rPr>
              <w:t>Notice of Non-Renewal of Preneed License</w:t>
            </w:r>
          </w:p>
          <w:p w:rsidR="00742CAA" w:rsidRPr="002756CB" w:rsidRDefault="00742CAA" w:rsidP="00447A2B">
            <w:pPr>
              <w:pStyle w:val="aBody10"/>
              <w:jc w:val="center"/>
              <w:rPr>
                <w:b/>
                <w:sz w:val="24"/>
              </w:rPr>
            </w:pPr>
            <w:r w:rsidRPr="002756CB">
              <w:rPr>
                <w:b/>
                <w:sz w:val="24"/>
              </w:rPr>
              <w:t>Division of Funeral, Cemetery, and Consumer Services</w:t>
            </w:r>
          </w:p>
          <w:p w:rsidR="00742CAA" w:rsidRPr="00800F61" w:rsidRDefault="00742CAA" w:rsidP="00447A2B">
            <w:pPr>
              <w:pStyle w:val="aBody10"/>
              <w:jc w:val="center"/>
              <w:rPr>
                <w:b/>
              </w:rPr>
            </w:pPr>
            <w:r w:rsidRPr="002756CB">
              <w:rPr>
                <w:b/>
                <w:sz w:val="24"/>
              </w:rPr>
              <w:t xml:space="preserve">Form DFS-PNL-R5 </w:t>
            </w:r>
          </w:p>
        </w:tc>
      </w:tr>
    </w:tbl>
    <w:p w:rsidR="00742CAA" w:rsidRDefault="00742CAA" w:rsidP="00742CAA">
      <w:pPr>
        <w:pStyle w:val="aBody10"/>
        <w:ind w:firstLine="720"/>
        <w:jc w:val="center"/>
      </w:pPr>
    </w:p>
    <w:p w:rsidR="00742CAA" w:rsidRPr="00AD0E44" w:rsidRDefault="00742CAA" w:rsidP="00742CAA">
      <w:pPr>
        <w:pStyle w:val="aBody10"/>
        <w:rPr>
          <w:szCs w:val="20"/>
        </w:rPr>
      </w:pPr>
    </w:p>
    <w:p w:rsidR="00742CAA" w:rsidRPr="00997949" w:rsidRDefault="00742CAA" w:rsidP="00742CAA">
      <w:pPr>
        <w:pStyle w:val="aBody10"/>
        <w:rPr>
          <w:b/>
          <w:sz w:val="21"/>
          <w:szCs w:val="21"/>
        </w:rPr>
      </w:pPr>
      <w:r w:rsidRPr="00997949">
        <w:rPr>
          <w:b/>
          <w:sz w:val="21"/>
          <w:szCs w:val="21"/>
        </w:rPr>
        <w:t xml:space="preserve">If you are NOT renewing your preneed license, please complete this page, sign and date this page, and then mail this </w:t>
      </w:r>
      <w:r w:rsidRPr="00997949">
        <w:rPr>
          <w:b/>
          <w:sz w:val="21"/>
          <w:szCs w:val="21"/>
          <w:u w:val="single"/>
        </w:rPr>
        <w:t>single page</w:t>
      </w:r>
      <w:r w:rsidRPr="002756CB">
        <w:rPr>
          <w:b/>
          <w:sz w:val="21"/>
          <w:szCs w:val="21"/>
        </w:rPr>
        <w:t xml:space="preserve"> </w:t>
      </w:r>
      <w:r w:rsidRPr="00997949">
        <w:rPr>
          <w:b/>
          <w:sz w:val="21"/>
          <w:szCs w:val="21"/>
        </w:rPr>
        <w:t>to the Division of Funeral, Cemetery, and Consumer Services, at the address shown below</w:t>
      </w:r>
      <w:r>
        <w:rPr>
          <w:b/>
          <w:sz w:val="21"/>
          <w:szCs w:val="21"/>
        </w:rPr>
        <w:t>.</w:t>
      </w:r>
    </w:p>
    <w:p w:rsidR="00742CAA" w:rsidRPr="00997949" w:rsidRDefault="00742CAA" w:rsidP="00742CAA">
      <w:pPr>
        <w:pStyle w:val="aBody10"/>
        <w:rPr>
          <w:sz w:val="21"/>
          <w:szCs w:val="21"/>
        </w:rPr>
      </w:pPr>
    </w:p>
    <w:p w:rsidR="00742CAA" w:rsidRDefault="00742CAA" w:rsidP="00742CAA">
      <w:pPr>
        <w:pStyle w:val="aBody10"/>
        <w:rPr>
          <w:sz w:val="21"/>
          <w:szCs w:val="21"/>
        </w:rPr>
      </w:pPr>
      <w:r w:rsidRPr="00997949">
        <w:rPr>
          <w:sz w:val="21"/>
          <w:szCs w:val="21"/>
        </w:rPr>
        <w:t xml:space="preserve">Preneed license name:       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MERGEFIELD LicenseeName2 </w:instrText>
      </w:r>
      <w:r>
        <w:rPr>
          <w:sz w:val="21"/>
          <w:szCs w:val="21"/>
        </w:rPr>
        <w:fldChar w:fldCharType="separate"/>
      </w:r>
      <w:r>
        <w:rPr>
          <w:noProof/>
          <w:sz w:val="21"/>
          <w:szCs w:val="21"/>
        </w:rPr>
        <w:t>«LicenseeName2»</w:t>
      </w:r>
      <w:r>
        <w:rPr>
          <w:sz w:val="21"/>
          <w:szCs w:val="21"/>
        </w:rPr>
        <w:fldChar w:fldCharType="end"/>
      </w:r>
    </w:p>
    <w:p w:rsidR="00742CAA" w:rsidRPr="00997949" w:rsidRDefault="00742CAA" w:rsidP="00742CAA">
      <w:pPr>
        <w:pStyle w:val="aBody10"/>
        <w:rPr>
          <w:sz w:val="21"/>
          <w:szCs w:val="21"/>
        </w:rPr>
      </w:pPr>
      <w:r w:rsidRPr="00997949">
        <w:rPr>
          <w:sz w:val="21"/>
          <w:szCs w:val="21"/>
        </w:rPr>
        <w:t xml:space="preserve">Preneed license number:    </w:t>
      </w:r>
      <w:r w:rsidRPr="00997949">
        <w:rPr>
          <w:sz w:val="21"/>
          <w:szCs w:val="21"/>
        </w:rPr>
        <w:fldChar w:fldCharType="begin"/>
      </w:r>
      <w:r w:rsidRPr="00997949">
        <w:rPr>
          <w:sz w:val="21"/>
          <w:szCs w:val="21"/>
        </w:rPr>
        <w:instrText xml:space="preserve"> MERGEFIELD "LICENSEE_LICENSE_NUM" </w:instrText>
      </w:r>
      <w:r w:rsidRPr="00997949">
        <w:rPr>
          <w:sz w:val="21"/>
          <w:szCs w:val="21"/>
        </w:rPr>
        <w:fldChar w:fldCharType="separate"/>
      </w:r>
      <w:r>
        <w:rPr>
          <w:noProof/>
          <w:sz w:val="21"/>
          <w:szCs w:val="21"/>
        </w:rPr>
        <w:t>«LICENSEE_LICENSE_NUM»</w:t>
      </w:r>
      <w:r w:rsidRPr="00997949">
        <w:rPr>
          <w:sz w:val="21"/>
          <w:szCs w:val="21"/>
        </w:rPr>
        <w:fldChar w:fldCharType="end"/>
      </w:r>
    </w:p>
    <w:p w:rsidR="00742CAA" w:rsidRPr="00997949" w:rsidRDefault="00742CAA" w:rsidP="00742CAA">
      <w:pPr>
        <w:pStyle w:val="aBody10"/>
        <w:rPr>
          <w:sz w:val="21"/>
          <w:szCs w:val="21"/>
        </w:rPr>
      </w:pPr>
      <w:r w:rsidRPr="00997949">
        <w:rPr>
          <w:sz w:val="21"/>
          <w:szCs w:val="21"/>
        </w:rPr>
        <w:t xml:space="preserve">License expiration date:     </w:t>
      </w:r>
      <w:r>
        <w:rPr>
          <w:sz w:val="21"/>
          <w:szCs w:val="21"/>
        </w:rPr>
        <w:t>6/30/20__</w:t>
      </w:r>
    </w:p>
    <w:p w:rsidR="00742CAA" w:rsidRPr="00997949" w:rsidRDefault="00742CAA" w:rsidP="00742CAA">
      <w:pPr>
        <w:pStyle w:val="aBody10"/>
        <w:rPr>
          <w:sz w:val="21"/>
          <w:szCs w:val="21"/>
        </w:rPr>
      </w:pPr>
    </w:p>
    <w:p w:rsidR="00742CAA" w:rsidRPr="00997949" w:rsidRDefault="00742CAA" w:rsidP="00742CAA">
      <w:pPr>
        <w:pStyle w:val="aBody10"/>
        <w:rPr>
          <w:sz w:val="21"/>
          <w:szCs w:val="21"/>
        </w:rPr>
      </w:pPr>
      <w:r w:rsidRPr="00997949">
        <w:rPr>
          <w:sz w:val="21"/>
          <w:szCs w:val="21"/>
        </w:rPr>
        <w:t xml:space="preserve">A preneed licensee that does not renew </w:t>
      </w:r>
      <w:r>
        <w:rPr>
          <w:sz w:val="21"/>
          <w:szCs w:val="21"/>
        </w:rPr>
        <w:t>its</w:t>
      </w:r>
      <w:r w:rsidRPr="00997949">
        <w:rPr>
          <w:sz w:val="21"/>
          <w:szCs w:val="21"/>
        </w:rPr>
        <w:t xml:space="preserve"> license has certain obligations as specified at S</w:t>
      </w:r>
      <w:r>
        <w:rPr>
          <w:sz w:val="21"/>
          <w:szCs w:val="21"/>
        </w:rPr>
        <w:t>ection</w:t>
      </w:r>
      <w:r w:rsidRPr="00997949">
        <w:rPr>
          <w:sz w:val="21"/>
          <w:szCs w:val="21"/>
        </w:rPr>
        <w:t xml:space="preserve"> 497.465, </w:t>
      </w:r>
      <w:r>
        <w:rPr>
          <w:sz w:val="21"/>
          <w:szCs w:val="21"/>
        </w:rPr>
        <w:t>F.S.</w:t>
      </w:r>
      <w:r w:rsidRPr="00997949">
        <w:rPr>
          <w:sz w:val="21"/>
          <w:szCs w:val="21"/>
        </w:rPr>
        <w:t xml:space="preserve">, and </w:t>
      </w:r>
      <w:r>
        <w:rPr>
          <w:sz w:val="21"/>
          <w:szCs w:val="21"/>
        </w:rPr>
        <w:t>R</w:t>
      </w:r>
      <w:r w:rsidRPr="00997949">
        <w:rPr>
          <w:sz w:val="21"/>
          <w:szCs w:val="21"/>
        </w:rPr>
        <w:t>ule 69K-5.0025, Florida Administrative Code</w:t>
      </w:r>
      <w:r>
        <w:rPr>
          <w:sz w:val="21"/>
          <w:szCs w:val="21"/>
        </w:rPr>
        <w:t xml:space="preserve"> (F.A.C.)</w:t>
      </w:r>
      <w:r w:rsidRPr="00997949">
        <w:rPr>
          <w:sz w:val="21"/>
          <w:szCs w:val="21"/>
        </w:rPr>
        <w:t xml:space="preserve">. The above identified preneed licensee will </w:t>
      </w:r>
      <w:r w:rsidRPr="00997949">
        <w:rPr>
          <w:b/>
          <w:sz w:val="21"/>
          <w:szCs w:val="21"/>
        </w:rPr>
        <w:t>NOT</w:t>
      </w:r>
      <w:r w:rsidRPr="00997949">
        <w:rPr>
          <w:sz w:val="21"/>
          <w:szCs w:val="21"/>
        </w:rPr>
        <w:t xml:space="preserve"> be renewing its preneed license.  The licensee will comply with the requirements of </w:t>
      </w:r>
      <w:r>
        <w:rPr>
          <w:sz w:val="21"/>
          <w:szCs w:val="21"/>
        </w:rPr>
        <w:t>R</w:t>
      </w:r>
      <w:r w:rsidRPr="00997949">
        <w:rPr>
          <w:sz w:val="21"/>
          <w:szCs w:val="21"/>
        </w:rPr>
        <w:t xml:space="preserve">ule 69K-5.0025, </w:t>
      </w:r>
      <w:r>
        <w:rPr>
          <w:sz w:val="21"/>
          <w:szCs w:val="21"/>
        </w:rPr>
        <w:t>F.A.C.</w:t>
      </w:r>
      <w:r w:rsidRPr="004B5A96">
        <w:rPr>
          <w:sz w:val="21"/>
          <w:szCs w:val="21"/>
        </w:rPr>
        <w:t>,</w:t>
      </w:r>
      <w:r w:rsidR="004B5A96">
        <w:rPr>
          <w:sz w:val="21"/>
          <w:szCs w:val="21"/>
        </w:rPr>
        <w:t xml:space="preserve"> </w:t>
      </w:r>
      <w:bookmarkStart w:id="0" w:name="_GoBack"/>
      <w:r w:rsidR="004B5A96" w:rsidRPr="00D961C4">
        <w:rPr>
          <w:sz w:val="21"/>
          <w:szCs w:val="21"/>
        </w:rPr>
        <w:t>which includes the following:</w:t>
      </w:r>
      <w:bookmarkEnd w:id="0"/>
    </w:p>
    <w:p w:rsidR="00742CAA" w:rsidRPr="00997949" w:rsidRDefault="00742CAA" w:rsidP="00742CAA">
      <w:pPr>
        <w:pStyle w:val="aBody10"/>
        <w:rPr>
          <w:sz w:val="21"/>
          <w:szCs w:val="21"/>
        </w:rPr>
      </w:pPr>
      <w:r w:rsidRPr="00997949">
        <w:rPr>
          <w:sz w:val="21"/>
          <w:szCs w:val="21"/>
        </w:rPr>
        <w:t>1.  The above preneed license will cease all new preneed sales as of the expiration date shown above.</w:t>
      </w:r>
    </w:p>
    <w:p w:rsidR="00742CAA" w:rsidRPr="00997949" w:rsidRDefault="00742CAA" w:rsidP="00742CAA">
      <w:pPr>
        <w:pStyle w:val="aBody10"/>
        <w:rPr>
          <w:sz w:val="21"/>
          <w:szCs w:val="21"/>
        </w:rPr>
      </w:pPr>
    </w:p>
    <w:p w:rsidR="00742CAA" w:rsidRPr="00997949" w:rsidRDefault="00742CAA" w:rsidP="00742CAA">
      <w:pPr>
        <w:pStyle w:val="aBody10"/>
        <w:rPr>
          <w:sz w:val="21"/>
          <w:szCs w:val="21"/>
        </w:rPr>
      </w:pPr>
      <w:r w:rsidRPr="00997949">
        <w:rPr>
          <w:sz w:val="21"/>
          <w:szCs w:val="21"/>
        </w:rPr>
        <w:t>2.  As to any preneed payments received by the preneed license</w:t>
      </w:r>
      <w:r>
        <w:rPr>
          <w:sz w:val="21"/>
          <w:szCs w:val="21"/>
        </w:rPr>
        <w:t>e</w:t>
      </w:r>
      <w:r w:rsidRPr="00997949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from customers </w:t>
      </w:r>
      <w:r w:rsidRPr="00997949">
        <w:rPr>
          <w:sz w:val="21"/>
          <w:szCs w:val="21"/>
        </w:rPr>
        <w:t>after the license expiration date,</w:t>
      </w:r>
      <w:r>
        <w:rPr>
          <w:sz w:val="21"/>
          <w:szCs w:val="21"/>
        </w:rPr>
        <w:t xml:space="preserve"> relating to</w:t>
      </w:r>
      <w:r w:rsidRPr="00997949">
        <w:rPr>
          <w:sz w:val="21"/>
          <w:szCs w:val="21"/>
        </w:rPr>
        <w:t xml:space="preserve"> preneed contracts sold prior to the </w:t>
      </w:r>
      <w:r>
        <w:rPr>
          <w:sz w:val="21"/>
          <w:szCs w:val="21"/>
        </w:rPr>
        <w:t xml:space="preserve">preneed license expiration </w:t>
      </w:r>
      <w:r w:rsidRPr="00997949">
        <w:rPr>
          <w:sz w:val="21"/>
          <w:szCs w:val="21"/>
        </w:rPr>
        <w:t>date, the preneed license</w:t>
      </w:r>
      <w:r>
        <w:rPr>
          <w:sz w:val="21"/>
          <w:szCs w:val="21"/>
        </w:rPr>
        <w:t>e</w:t>
      </w:r>
      <w:r w:rsidRPr="00997949">
        <w:rPr>
          <w:sz w:val="21"/>
          <w:szCs w:val="21"/>
        </w:rPr>
        <w:t xml:space="preserve"> shall place 100% of such payments into </w:t>
      </w:r>
      <w:r>
        <w:rPr>
          <w:sz w:val="21"/>
          <w:szCs w:val="21"/>
        </w:rPr>
        <w:t>preneed t</w:t>
      </w:r>
      <w:r w:rsidRPr="00997949">
        <w:rPr>
          <w:sz w:val="21"/>
          <w:szCs w:val="21"/>
        </w:rPr>
        <w:t xml:space="preserve">rust under </w:t>
      </w:r>
      <w:r>
        <w:rPr>
          <w:sz w:val="21"/>
          <w:szCs w:val="21"/>
        </w:rPr>
        <w:t>C</w:t>
      </w:r>
      <w:r w:rsidRPr="00997949">
        <w:rPr>
          <w:sz w:val="21"/>
          <w:szCs w:val="21"/>
        </w:rPr>
        <w:t>h</w:t>
      </w:r>
      <w:r>
        <w:rPr>
          <w:sz w:val="21"/>
          <w:szCs w:val="21"/>
        </w:rPr>
        <w:t>apter</w:t>
      </w:r>
      <w:r w:rsidRPr="00997949">
        <w:rPr>
          <w:sz w:val="21"/>
          <w:szCs w:val="21"/>
        </w:rPr>
        <w:t xml:space="preserve"> 497, </w:t>
      </w:r>
      <w:r>
        <w:rPr>
          <w:sz w:val="21"/>
          <w:szCs w:val="21"/>
        </w:rPr>
        <w:t>F.S</w:t>
      </w:r>
      <w:r w:rsidRPr="00997949">
        <w:rPr>
          <w:sz w:val="21"/>
          <w:szCs w:val="21"/>
        </w:rPr>
        <w:t xml:space="preserve">. </w:t>
      </w:r>
    </w:p>
    <w:p w:rsidR="00742CAA" w:rsidRPr="00997949" w:rsidRDefault="00742CAA" w:rsidP="00742CAA">
      <w:pPr>
        <w:pStyle w:val="aBody10"/>
        <w:rPr>
          <w:sz w:val="21"/>
          <w:szCs w:val="21"/>
        </w:rPr>
      </w:pPr>
    </w:p>
    <w:p w:rsidR="00742CAA" w:rsidRPr="00997949" w:rsidRDefault="00742CAA" w:rsidP="00742CAA">
      <w:pPr>
        <w:pStyle w:val="aBody10"/>
        <w:rPr>
          <w:sz w:val="21"/>
          <w:szCs w:val="21"/>
        </w:rPr>
      </w:pPr>
      <w:r w:rsidRPr="00997949">
        <w:rPr>
          <w:sz w:val="21"/>
          <w:szCs w:val="21"/>
        </w:rPr>
        <w:t>3.  Check one:</w:t>
      </w:r>
    </w:p>
    <w:p w:rsidR="00742CAA" w:rsidRPr="00997949" w:rsidRDefault="00742CAA" w:rsidP="00742CAA">
      <w:pPr>
        <w:pStyle w:val="aBody10"/>
        <w:ind w:left="720"/>
        <w:rPr>
          <w:sz w:val="21"/>
          <w:szCs w:val="21"/>
        </w:rPr>
      </w:pPr>
      <w:r w:rsidRPr="00997949">
        <w:rPr>
          <w:sz w:val="21"/>
          <w:szCs w:val="21"/>
        </w:rPr>
        <w:t>___ After the expiration date the preneed license</w:t>
      </w:r>
      <w:r>
        <w:rPr>
          <w:sz w:val="21"/>
          <w:szCs w:val="21"/>
        </w:rPr>
        <w:t>e</w:t>
      </w:r>
      <w:r w:rsidRPr="00997949">
        <w:rPr>
          <w:sz w:val="21"/>
          <w:szCs w:val="21"/>
        </w:rPr>
        <w:t xml:space="preserve"> will continue to honor, on an a</w:t>
      </w:r>
      <w:r>
        <w:rPr>
          <w:sz w:val="21"/>
          <w:szCs w:val="21"/>
        </w:rPr>
        <w:t>s</w:t>
      </w:r>
      <w:r w:rsidRPr="00997949">
        <w:rPr>
          <w:sz w:val="21"/>
          <w:szCs w:val="21"/>
        </w:rPr>
        <w:t>-need</w:t>
      </w:r>
      <w:r>
        <w:rPr>
          <w:sz w:val="21"/>
          <w:szCs w:val="21"/>
        </w:rPr>
        <w:t>ed</w:t>
      </w:r>
      <w:r w:rsidRPr="00997949">
        <w:rPr>
          <w:sz w:val="21"/>
          <w:szCs w:val="21"/>
        </w:rPr>
        <w:t xml:space="preserve"> basis, the preneed contracts it has sold prior to the expiration date.</w:t>
      </w:r>
    </w:p>
    <w:p w:rsidR="00742CAA" w:rsidRPr="00997949" w:rsidRDefault="00742CAA" w:rsidP="00742CAA">
      <w:pPr>
        <w:pStyle w:val="aBody10"/>
        <w:ind w:left="720"/>
        <w:rPr>
          <w:sz w:val="21"/>
          <w:szCs w:val="21"/>
        </w:rPr>
      </w:pPr>
    </w:p>
    <w:p w:rsidR="00742CAA" w:rsidRPr="00997949" w:rsidRDefault="00742CAA" w:rsidP="00742CAA">
      <w:pPr>
        <w:pStyle w:val="aBody10"/>
        <w:ind w:left="720"/>
        <w:rPr>
          <w:sz w:val="21"/>
          <w:szCs w:val="21"/>
        </w:rPr>
      </w:pPr>
      <w:r w:rsidRPr="00997949">
        <w:rPr>
          <w:sz w:val="21"/>
          <w:szCs w:val="21"/>
        </w:rPr>
        <w:t>___ Responsibility for honoring the preneed license</w:t>
      </w:r>
      <w:r>
        <w:rPr>
          <w:sz w:val="21"/>
          <w:szCs w:val="21"/>
        </w:rPr>
        <w:t>e</w:t>
      </w:r>
      <w:r w:rsidRPr="00997949">
        <w:rPr>
          <w:sz w:val="21"/>
          <w:szCs w:val="21"/>
        </w:rPr>
        <w:t>’s preneed contracts has been or will be assigned by the preneed licens</w:t>
      </w:r>
      <w:r>
        <w:rPr>
          <w:sz w:val="21"/>
          <w:szCs w:val="21"/>
        </w:rPr>
        <w:t>e</w:t>
      </w:r>
      <w:r w:rsidRPr="00997949">
        <w:rPr>
          <w:sz w:val="21"/>
          <w:szCs w:val="21"/>
        </w:rPr>
        <w:t>e</w:t>
      </w:r>
      <w:r>
        <w:rPr>
          <w:sz w:val="21"/>
          <w:szCs w:val="21"/>
        </w:rPr>
        <w:t xml:space="preserve"> identified above on this page</w:t>
      </w:r>
      <w:r w:rsidRPr="00997949">
        <w:rPr>
          <w:sz w:val="21"/>
          <w:szCs w:val="21"/>
        </w:rPr>
        <w:t xml:space="preserve"> to the following preneed licensee, who has accepted such assignment and responsibility</w:t>
      </w:r>
      <w:r>
        <w:rPr>
          <w:sz w:val="21"/>
          <w:szCs w:val="21"/>
        </w:rPr>
        <w:t>:</w:t>
      </w:r>
    </w:p>
    <w:p w:rsidR="00742CAA" w:rsidRPr="00997949" w:rsidRDefault="00742CAA" w:rsidP="00742CAA">
      <w:pPr>
        <w:pStyle w:val="aBody10"/>
        <w:rPr>
          <w:sz w:val="21"/>
          <w:szCs w:val="21"/>
        </w:rPr>
      </w:pPr>
    </w:p>
    <w:p w:rsidR="00742CAA" w:rsidRPr="00997949" w:rsidRDefault="00742CAA" w:rsidP="00742CAA">
      <w:pPr>
        <w:pStyle w:val="aBody10"/>
        <w:ind w:left="1440"/>
        <w:rPr>
          <w:sz w:val="21"/>
          <w:szCs w:val="21"/>
        </w:rPr>
      </w:pPr>
      <w:r>
        <w:rPr>
          <w:sz w:val="21"/>
          <w:szCs w:val="21"/>
        </w:rPr>
        <w:t>Preneed licensee assuming responsibility</w:t>
      </w:r>
      <w:r w:rsidRPr="00997949">
        <w:rPr>
          <w:sz w:val="21"/>
          <w:szCs w:val="21"/>
        </w:rPr>
        <w:t>: _________________________________</w:t>
      </w:r>
    </w:p>
    <w:p w:rsidR="00742CAA" w:rsidRPr="00997949" w:rsidRDefault="00742CAA" w:rsidP="00742CAA">
      <w:pPr>
        <w:pStyle w:val="aBody10"/>
        <w:ind w:left="1440"/>
        <w:rPr>
          <w:sz w:val="21"/>
          <w:szCs w:val="21"/>
        </w:rPr>
      </w:pPr>
    </w:p>
    <w:p w:rsidR="00742CAA" w:rsidRPr="00997949" w:rsidRDefault="00742CAA" w:rsidP="00742CAA">
      <w:pPr>
        <w:pStyle w:val="aBody10"/>
        <w:ind w:left="1440"/>
        <w:rPr>
          <w:sz w:val="21"/>
          <w:szCs w:val="21"/>
        </w:rPr>
      </w:pPr>
      <w:r w:rsidRPr="00997949">
        <w:rPr>
          <w:sz w:val="21"/>
          <w:szCs w:val="21"/>
        </w:rPr>
        <w:t xml:space="preserve">License #: _____________________ </w:t>
      </w:r>
    </w:p>
    <w:p w:rsidR="00742CAA" w:rsidRPr="00997949" w:rsidRDefault="00742CAA" w:rsidP="00742CAA">
      <w:pPr>
        <w:pStyle w:val="aBody10"/>
        <w:rPr>
          <w:sz w:val="21"/>
          <w:szCs w:val="21"/>
        </w:rPr>
      </w:pPr>
    </w:p>
    <w:p w:rsidR="00742CAA" w:rsidRPr="00997949" w:rsidRDefault="00742CAA" w:rsidP="00742CAA">
      <w:pPr>
        <w:pStyle w:val="aBody10"/>
        <w:rPr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90"/>
      </w:tblGrid>
      <w:tr w:rsidR="00742CAA" w:rsidRPr="00800F61" w:rsidTr="00447A2B">
        <w:tc>
          <w:tcPr>
            <w:tcW w:w="11016" w:type="dxa"/>
          </w:tcPr>
          <w:p w:rsidR="00742CAA" w:rsidRPr="00800F61" w:rsidRDefault="00742CAA" w:rsidP="00447A2B">
            <w:pPr>
              <w:pStyle w:val="aBody10"/>
              <w:rPr>
                <w:sz w:val="21"/>
                <w:szCs w:val="21"/>
              </w:rPr>
            </w:pPr>
            <w:r w:rsidRPr="00800F61">
              <w:rPr>
                <w:sz w:val="21"/>
                <w:szCs w:val="21"/>
              </w:rPr>
              <w:t>SIGNATURE OF NON-RENEWING PRENEED LICENSE</w:t>
            </w:r>
            <w:r>
              <w:rPr>
                <w:sz w:val="21"/>
                <w:szCs w:val="21"/>
              </w:rPr>
              <w:t>E</w:t>
            </w:r>
            <w:r w:rsidRPr="00800F61">
              <w:rPr>
                <w:sz w:val="21"/>
                <w:szCs w:val="21"/>
              </w:rPr>
              <w:t>’S REPRESENTATIVE</w:t>
            </w:r>
          </w:p>
          <w:p w:rsidR="00742CAA" w:rsidRPr="00800F61" w:rsidRDefault="00742CAA" w:rsidP="00447A2B">
            <w:pPr>
              <w:pStyle w:val="aBody10"/>
              <w:rPr>
                <w:sz w:val="21"/>
                <w:szCs w:val="21"/>
              </w:rPr>
            </w:pPr>
          </w:p>
          <w:p w:rsidR="00742CAA" w:rsidRPr="00800F61" w:rsidRDefault="00742CAA" w:rsidP="00447A2B">
            <w:pPr>
              <w:pStyle w:val="aBody10"/>
              <w:rPr>
                <w:sz w:val="21"/>
                <w:szCs w:val="21"/>
              </w:rPr>
            </w:pPr>
            <w:r w:rsidRPr="00800F61">
              <w:rPr>
                <w:sz w:val="21"/>
                <w:szCs w:val="21"/>
              </w:rPr>
              <w:t>___________________________________</w:t>
            </w:r>
            <w:r>
              <w:rPr>
                <w:sz w:val="21"/>
                <w:szCs w:val="21"/>
              </w:rPr>
              <w:t xml:space="preserve">___________          </w:t>
            </w:r>
            <w:r w:rsidRPr="00800F61">
              <w:rPr>
                <w:sz w:val="21"/>
                <w:szCs w:val="21"/>
              </w:rPr>
              <w:t>_________________</w:t>
            </w:r>
          </w:p>
          <w:p w:rsidR="00742CAA" w:rsidRPr="00800F61" w:rsidRDefault="00742CAA" w:rsidP="00447A2B">
            <w:pPr>
              <w:pStyle w:val="aBody10"/>
              <w:rPr>
                <w:sz w:val="21"/>
                <w:szCs w:val="21"/>
              </w:rPr>
            </w:pPr>
            <w:r w:rsidRPr="00800F61">
              <w:rPr>
                <w:sz w:val="21"/>
                <w:szCs w:val="21"/>
              </w:rPr>
              <w:t xml:space="preserve">Signature of preneed licensee representative         </w:t>
            </w:r>
            <w:r>
              <w:rPr>
                <w:sz w:val="21"/>
                <w:szCs w:val="21"/>
              </w:rPr>
              <w:t xml:space="preserve">                      </w:t>
            </w:r>
            <w:r w:rsidRPr="00800F61">
              <w:rPr>
                <w:sz w:val="21"/>
                <w:szCs w:val="21"/>
              </w:rPr>
              <w:t>Date signed</w:t>
            </w:r>
          </w:p>
          <w:p w:rsidR="00742CAA" w:rsidRPr="00800F61" w:rsidRDefault="00742CAA" w:rsidP="00447A2B">
            <w:pPr>
              <w:pStyle w:val="aBody10"/>
              <w:rPr>
                <w:sz w:val="21"/>
                <w:szCs w:val="21"/>
              </w:rPr>
            </w:pPr>
          </w:p>
          <w:p w:rsidR="00742CAA" w:rsidRPr="00800F61" w:rsidRDefault="00742CAA" w:rsidP="00447A2B">
            <w:pPr>
              <w:pStyle w:val="aBody10"/>
              <w:rPr>
                <w:sz w:val="21"/>
                <w:szCs w:val="21"/>
              </w:rPr>
            </w:pPr>
            <w:r w:rsidRPr="00800F61">
              <w:rPr>
                <w:sz w:val="21"/>
                <w:szCs w:val="21"/>
              </w:rPr>
              <w:t>Print name of person signing: ____________________________________________</w:t>
            </w:r>
          </w:p>
          <w:p w:rsidR="00742CAA" w:rsidRPr="00800F61" w:rsidRDefault="00742CAA" w:rsidP="00447A2B">
            <w:pPr>
              <w:pStyle w:val="aBody10"/>
              <w:rPr>
                <w:sz w:val="21"/>
                <w:szCs w:val="21"/>
              </w:rPr>
            </w:pPr>
          </w:p>
          <w:p w:rsidR="00742CAA" w:rsidRPr="00800F61" w:rsidRDefault="00742CAA" w:rsidP="00447A2B">
            <w:pPr>
              <w:pStyle w:val="aBody10"/>
              <w:rPr>
                <w:sz w:val="21"/>
                <w:szCs w:val="21"/>
              </w:rPr>
            </w:pPr>
          </w:p>
        </w:tc>
      </w:tr>
    </w:tbl>
    <w:p w:rsidR="00742CAA" w:rsidRPr="00997949" w:rsidRDefault="00742CAA" w:rsidP="00742CAA">
      <w:pPr>
        <w:pStyle w:val="aBody10"/>
        <w:ind w:firstLine="720"/>
        <w:rPr>
          <w:sz w:val="21"/>
          <w:szCs w:val="21"/>
        </w:rPr>
      </w:pPr>
    </w:p>
    <w:p w:rsidR="00742CAA" w:rsidRPr="00997949" w:rsidRDefault="00742CAA" w:rsidP="00742CAA">
      <w:pPr>
        <w:pStyle w:val="aBody10"/>
        <w:rPr>
          <w:sz w:val="21"/>
          <w:szCs w:val="21"/>
        </w:rPr>
      </w:pPr>
      <w:r w:rsidRPr="00997949">
        <w:rPr>
          <w:sz w:val="21"/>
          <w:szCs w:val="21"/>
        </w:rPr>
        <w:t>MAIL THIS PAGE TO:</w:t>
      </w:r>
    </w:p>
    <w:p w:rsidR="00742CAA" w:rsidRPr="00997949" w:rsidRDefault="00742CAA" w:rsidP="00742CAA">
      <w:pPr>
        <w:pStyle w:val="aBody10"/>
        <w:ind w:left="720"/>
        <w:rPr>
          <w:sz w:val="21"/>
          <w:szCs w:val="21"/>
        </w:rPr>
      </w:pPr>
      <w:r>
        <w:rPr>
          <w:sz w:val="21"/>
          <w:szCs w:val="21"/>
        </w:rPr>
        <w:t xml:space="preserve">Division of </w:t>
      </w:r>
      <w:r w:rsidRPr="00997949">
        <w:rPr>
          <w:sz w:val="21"/>
          <w:szCs w:val="21"/>
        </w:rPr>
        <w:t>Funeral</w:t>
      </w:r>
      <w:r>
        <w:rPr>
          <w:sz w:val="21"/>
          <w:szCs w:val="21"/>
        </w:rPr>
        <w:t>,</w:t>
      </w:r>
      <w:r w:rsidRPr="00997949">
        <w:rPr>
          <w:sz w:val="21"/>
          <w:szCs w:val="21"/>
        </w:rPr>
        <w:t xml:space="preserve"> Cemetery</w:t>
      </w:r>
      <w:r>
        <w:rPr>
          <w:sz w:val="21"/>
          <w:szCs w:val="21"/>
        </w:rPr>
        <w:t>, and Consumer Services</w:t>
      </w:r>
    </w:p>
    <w:p w:rsidR="00742CAA" w:rsidRPr="00997949" w:rsidRDefault="00742CAA" w:rsidP="00742CAA">
      <w:pPr>
        <w:pStyle w:val="aBody10"/>
        <w:ind w:left="720"/>
        <w:rPr>
          <w:sz w:val="21"/>
          <w:szCs w:val="21"/>
        </w:rPr>
      </w:pPr>
      <w:smartTag w:uri="urn:schemas-microsoft-com:office:smarttags" w:element="Street">
        <w:smartTag w:uri="urn:schemas-microsoft-com:office:smarttags" w:element="address">
          <w:r w:rsidRPr="00997949">
            <w:rPr>
              <w:sz w:val="21"/>
              <w:szCs w:val="21"/>
            </w:rPr>
            <w:t>200 East Gaines Street</w:t>
          </w:r>
        </w:smartTag>
      </w:smartTag>
    </w:p>
    <w:p w:rsidR="00637005" w:rsidRDefault="00742CAA" w:rsidP="00742CAA">
      <w:pPr>
        <w:ind w:firstLine="720"/>
      </w:pPr>
      <w:r w:rsidRPr="00997949">
        <w:rPr>
          <w:sz w:val="21"/>
          <w:szCs w:val="21"/>
        </w:rPr>
        <w:t>Tallahassee FL 32399-0361</w:t>
      </w:r>
    </w:p>
    <w:sectPr w:rsidR="00637005" w:rsidSect="00742CAA">
      <w:footerReference w:type="default" r:id="rId7"/>
      <w:pgSz w:w="12240" w:h="15840"/>
      <w:pgMar w:top="1080" w:right="720" w:bottom="108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45E7" w:rsidRDefault="009545E7" w:rsidP="00742CAA">
      <w:r>
        <w:separator/>
      </w:r>
    </w:p>
  </w:endnote>
  <w:endnote w:type="continuationSeparator" w:id="0">
    <w:p w:rsidR="009545E7" w:rsidRDefault="009545E7" w:rsidP="0074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2CAA" w:rsidRPr="00742CAA" w:rsidRDefault="00742CAA">
    <w:pPr>
      <w:pStyle w:val="Footer"/>
      <w:rPr>
        <w:sz w:val="16"/>
        <w:szCs w:val="16"/>
      </w:rPr>
    </w:pPr>
    <w:r w:rsidRPr="003B7628">
      <w:rPr>
        <w:sz w:val="16"/>
        <w:szCs w:val="16"/>
      </w:rPr>
      <w:t>DFS-PNL-</w:t>
    </w:r>
    <w:r>
      <w:rPr>
        <w:sz w:val="16"/>
        <w:szCs w:val="16"/>
      </w:rPr>
      <w:t xml:space="preserve">R5 (Eff. </w:t>
    </w:r>
    <w:r w:rsidRPr="00466DEA">
      <w:rPr>
        <w:sz w:val="16"/>
        <w:szCs w:val="16"/>
      </w:rPr>
      <w:t>08</w:t>
    </w:r>
    <w:r>
      <w:rPr>
        <w:sz w:val="16"/>
        <w:szCs w:val="16"/>
      </w:rPr>
      <w:t>/16, Rule 69K-1.001, F.A.C.)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45E7" w:rsidRDefault="009545E7" w:rsidP="00742CAA">
      <w:r>
        <w:separator/>
      </w:r>
    </w:p>
  </w:footnote>
  <w:footnote w:type="continuationSeparator" w:id="0">
    <w:p w:rsidR="009545E7" w:rsidRDefault="009545E7" w:rsidP="00742C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77C2D"/>
    <w:multiLevelType w:val="multilevel"/>
    <w:tmpl w:val="EDB4DA08"/>
    <w:styleLink w:val="NMforPennyRFP2014May13"/>
    <w:lvl w:ilvl="0">
      <w:start w:val="1"/>
      <w:numFmt w:val="decimal"/>
      <w:lvlText w:val="SECTION %1.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40" w:firstLine="0"/>
      </w:pPr>
      <w:rPr>
        <w:rFonts w:hint="default"/>
      </w:rPr>
    </w:lvl>
    <w:lvl w:ilvl="5">
      <w:start w:val="1"/>
      <w:numFmt w:val="decimal"/>
      <w:lvlText w:val="(%6)"/>
      <w:lvlJc w:val="left"/>
      <w:pPr>
        <w:ind w:left="1800" w:firstLine="0"/>
      </w:pPr>
      <w:rPr>
        <w:rFonts w:hint="default"/>
      </w:rPr>
    </w:lvl>
    <w:lvl w:ilvl="6">
      <w:start w:val="1"/>
      <w:numFmt w:val="upperLetter"/>
      <w:lvlText w:val="(%7)"/>
      <w:lvlJc w:val="left"/>
      <w:pPr>
        <w:ind w:left="2160" w:firstLine="0"/>
      </w:pPr>
      <w:rPr>
        <w:rFonts w:hint="default"/>
      </w:rPr>
    </w:lvl>
    <w:lvl w:ilvl="7">
      <w:start w:val="1"/>
      <w:numFmt w:val="upperRoman"/>
      <w:lvlText w:val="(%8)"/>
      <w:lvlJc w:val="left"/>
      <w:pPr>
        <w:ind w:left="2520" w:firstLine="0"/>
      </w:pPr>
      <w:rPr>
        <w:rFonts w:ascii="Times New Roman" w:hAnsi="Times New Roman" w:hint="default"/>
      </w:rPr>
    </w:lvl>
    <w:lvl w:ilvl="8">
      <w:start w:val="1"/>
      <w:numFmt w:val="lowerLetter"/>
      <w:lvlText w:val="(%9)"/>
      <w:lvlJc w:val="left"/>
      <w:pPr>
        <w:ind w:left="2880" w:firstLine="0"/>
      </w:pPr>
      <w:rPr>
        <w:rFonts w:hint="default"/>
      </w:rPr>
    </w:lvl>
  </w:abstractNum>
  <w:abstractNum w:abstractNumId="1" w15:restartNumberingAfterBreak="0">
    <w:nsid w:val="2CCE1B8C"/>
    <w:multiLevelType w:val="multilevel"/>
    <w:tmpl w:val="FB80041C"/>
    <w:lvl w:ilvl="0">
      <w:start w:val="1"/>
      <w:numFmt w:val="decimal"/>
      <w:pStyle w:val="NMRFPTemplateforPK2014May14"/>
      <w:lvlText w:val="SECTION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40" w:firstLine="0"/>
      </w:pPr>
      <w:rPr>
        <w:rFonts w:hint="default"/>
      </w:rPr>
    </w:lvl>
    <w:lvl w:ilvl="5">
      <w:start w:val="1"/>
      <w:numFmt w:val="decimal"/>
      <w:lvlText w:val="(%6)"/>
      <w:lvlJc w:val="left"/>
      <w:pPr>
        <w:ind w:left="1800" w:firstLine="0"/>
      </w:pPr>
      <w:rPr>
        <w:rFonts w:hint="default"/>
      </w:rPr>
    </w:lvl>
    <w:lvl w:ilvl="6">
      <w:start w:val="1"/>
      <w:numFmt w:val="upperLetter"/>
      <w:lvlText w:val="(%7)"/>
      <w:lvlJc w:val="left"/>
      <w:pPr>
        <w:ind w:left="2160" w:firstLine="0"/>
      </w:pPr>
      <w:rPr>
        <w:rFonts w:hint="default"/>
      </w:rPr>
    </w:lvl>
    <w:lvl w:ilvl="7">
      <w:start w:val="1"/>
      <w:numFmt w:val="upperRoman"/>
      <w:lvlText w:val="(%8)"/>
      <w:lvlJc w:val="left"/>
      <w:pPr>
        <w:ind w:left="2520" w:firstLine="0"/>
      </w:pPr>
      <w:rPr>
        <w:rFonts w:ascii="Times New Roman" w:hAnsi="Times New Roman" w:hint="default"/>
      </w:rPr>
    </w:lvl>
    <w:lvl w:ilvl="8">
      <w:start w:val="1"/>
      <w:numFmt w:val="lowerLetter"/>
      <w:lvlText w:val="(%9)"/>
      <w:lvlJc w:val="left"/>
      <w:pPr>
        <w:ind w:left="2880" w:firstLine="0"/>
      </w:pPr>
      <w:rPr>
        <w:rFonts w:hint="default"/>
      </w:rPr>
    </w:lvl>
  </w:abstractNum>
  <w:abstractNum w:abstractNumId="2" w15:restartNumberingAfterBreak="0">
    <w:nsid w:val="7EC22585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6"/>
  <w:removePersonalInformation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CAA"/>
    <w:rsid w:val="00000B6D"/>
    <w:rsid w:val="00002976"/>
    <w:rsid w:val="00002D81"/>
    <w:rsid w:val="000101AA"/>
    <w:rsid w:val="00010E99"/>
    <w:rsid w:val="00011D81"/>
    <w:rsid w:val="00011E8A"/>
    <w:rsid w:val="00016BA3"/>
    <w:rsid w:val="00017D8E"/>
    <w:rsid w:val="0002246D"/>
    <w:rsid w:val="00026BC3"/>
    <w:rsid w:val="0003122D"/>
    <w:rsid w:val="00034695"/>
    <w:rsid w:val="00035510"/>
    <w:rsid w:val="0003601B"/>
    <w:rsid w:val="00036AFF"/>
    <w:rsid w:val="000402E1"/>
    <w:rsid w:val="00041B91"/>
    <w:rsid w:val="00042BFF"/>
    <w:rsid w:val="00050039"/>
    <w:rsid w:val="000503AD"/>
    <w:rsid w:val="00055A48"/>
    <w:rsid w:val="000566F2"/>
    <w:rsid w:val="00056E94"/>
    <w:rsid w:val="00057A9F"/>
    <w:rsid w:val="000614D5"/>
    <w:rsid w:val="0006187B"/>
    <w:rsid w:val="0006390A"/>
    <w:rsid w:val="00063F1B"/>
    <w:rsid w:val="00065D4A"/>
    <w:rsid w:val="00066541"/>
    <w:rsid w:val="00066841"/>
    <w:rsid w:val="00070F19"/>
    <w:rsid w:val="00075EB1"/>
    <w:rsid w:val="0007692D"/>
    <w:rsid w:val="000841EF"/>
    <w:rsid w:val="00085098"/>
    <w:rsid w:val="000905A4"/>
    <w:rsid w:val="000925C9"/>
    <w:rsid w:val="000A573C"/>
    <w:rsid w:val="000A6882"/>
    <w:rsid w:val="000B04B6"/>
    <w:rsid w:val="000B14D2"/>
    <w:rsid w:val="000B2E9E"/>
    <w:rsid w:val="000B3738"/>
    <w:rsid w:val="000B3C10"/>
    <w:rsid w:val="000B49F4"/>
    <w:rsid w:val="000B58A4"/>
    <w:rsid w:val="000B5B27"/>
    <w:rsid w:val="000B76CE"/>
    <w:rsid w:val="000C21C9"/>
    <w:rsid w:val="000C3D7E"/>
    <w:rsid w:val="000C43F3"/>
    <w:rsid w:val="000C4AC5"/>
    <w:rsid w:val="000C7432"/>
    <w:rsid w:val="000D3373"/>
    <w:rsid w:val="000D3F2B"/>
    <w:rsid w:val="000D4D63"/>
    <w:rsid w:val="000D5430"/>
    <w:rsid w:val="000E00E2"/>
    <w:rsid w:val="000E126A"/>
    <w:rsid w:val="000E1580"/>
    <w:rsid w:val="000E3480"/>
    <w:rsid w:val="000E434A"/>
    <w:rsid w:val="000E4434"/>
    <w:rsid w:val="000E60B0"/>
    <w:rsid w:val="000E7CEC"/>
    <w:rsid w:val="000F50E8"/>
    <w:rsid w:val="000F6C2B"/>
    <w:rsid w:val="0010008B"/>
    <w:rsid w:val="0010015C"/>
    <w:rsid w:val="00103F8C"/>
    <w:rsid w:val="00104A79"/>
    <w:rsid w:val="00105559"/>
    <w:rsid w:val="00110368"/>
    <w:rsid w:val="001106CF"/>
    <w:rsid w:val="00112637"/>
    <w:rsid w:val="001160D3"/>
    <w:rsid w:val="00116367"/>
    <w:rsid w:val="0012106E"/>
    <w:rsid w:val="00125D8A"/>
    <w:rsid w:val="00130C77"/>
    <w:rsid w:val="001352F5"/>
    <w:rsid w:val="00137827"/>
    <w:rsid w:val="00140BBF"/>
    <w:rsid w:val="00143AE1"/>
    <w:rsid w:val="00144914"/>
    <w:rsid w:val="00146DEB"/>
    <w:rsid w:val="0015285F"/>
    <w:rsid w:val="0015323D"/>
    <w:rsid w:val="00155745"/>
    <w:rsid w:val="0016307C"/>
    <w:rsid w:val="00163A3A"/>
    <w:rsid w:val="00166879"/>
    <w:rsid w:val="0017089A"/>
    <w:rsid w:val="00172CE7"/>
    <w:rsid w:val="00174665"/>
    <w:rsid w:val="001766ED"/>
    <w:rsid w:val="001804F1"/>
    <w:rsid w:val="001826B0"/>
    <w:rsid w:val="001839E2"/>
    <w:rsid w:val="00183C8C"/>
    <w:rsid w:val="00185A86"/>
    <w:rsid w:val="00191C6A"/>
    <w:rsid w:val="00192FBA"/>
    <w:rsid w:val="001939E0"/>
    <w:rsid w:val="00196D84"/>
    <w:rsid w:val="00196F54"/>
    <w:rsid w:val="001A6B37"/>
    <w:rsid w:val="001B1564"/>
    <w:rsid w:val="001B20EE"/>
    <w:rsid w:val="001B35EC"/>
    <w:rsid w:val="001B35FB"/>
    <w:rsid w:val="001B664C"/>
    <w:rsid w:val="001C0510"/>
    <w:rsid w:val="001C2737"/>
    <w:rsid w:val="001C3DE3"/>
    <w:rsid w:val="001C483A"/>
    <w:rsid w:val="001C5EEB"/>
    <w:rsid w:val="001D06B1"/>
    <w:rsid w:val="001D1A59"/>
    <w:rsid w:val="001D2842"/>
    <w:rsid w:val="001D60E0"/>
    <w:rsid w:val="001D7630"/>
    <w:rsid w:val="001E38C4"/>
    <w:rsid w:val="001E7A66"/>
    <w:rsid w:val="001F150E"/>
    <w:rsid w:val="001F2A75"/>
    <w:rsid w:val="001F7731"/>
    <w:rsid w:val="00203124"/>
    <w:rsid w:val="002045E0"/>
    <w:rsid w:val="00204843"/>
    <w:rsid w:val="00211528"/>
    <w:rsid w:val="00211B7E"/>
    <w:rsid w:val="00214BE9"/>
    <w:rsid w:val="002178C3"/>
    <w:rsid w:val="0022114B"/>
    <w:rsid w:val="002213E0"/>
    <w:rsid w:val="002216BF"/>
    <w:rsid w:val="00221F44"/>
    <w:rsid w:val="00222AFA"/>
    <w:rsid w:val="002315E0"/>
    <w:rsid w:val="00232368"/>
    <w:rsid w:val="00236649"/>
    <w:rsid w:val="00237EA4"/>
    <w:rsid w:val="0024306C"/>
    <w:rsid w:val="0025318F"/>
    <w:rsid w:val="002553D2"/>
    <w:rsid w:val="0025585B"/>
    <w:rsid w:val="0026044E"/>
    <w:rsid w:val="002648CA"/>
    <w:rsid w:val="002718C9"/>
    <w:rsid w:val="002721BA"/>
    <w:rsid w:val="00273108"/>
    <w:rsid w:val="0027654D"/>
    <w:rsid w:val="002816DA"/>
    <w:rsid w:val="00281CE1"/>
    <w:rsid w:val="0028405C"/>
    <w:rsid w:val="002865F6"/>
    <w:rsid w:val="00286CC0"/>
    <w:rsid w:val="00292B68"/>
    <w:rsid w:val="00295874"/>
    <w:rsid w:val="00296A88"/>
    <w:rsid w:val="002A5294"/>
    <w:rsid w:val="002B094B"/>
    <w:rsid w:val="002B2582"/>
    <w:rsid w:val="002B315D"/>
    <w:rsid w:val="002B4C56"/>
    <w:rsid w:val="002C1396"/>
    <w:rsid w:val="002C1BD3"/>
    <w:rsid w:val="002C63A2"/>
    <w:rsid w:val="002C6805"/>
    <w:rsid w:val="002C68D3"/>
    <w:rsid w:val="002C68D9"/>
    <w:rsid w:val="002C7584"/>
    <w:rsid w:val="002D0A9A"/>
    <w:rsid w:val="002D2050"/>
    <w:rsid w:val="002D25BE"/>
    <w:rsid w:val="002E0C77"/>
    <w:rsid w:val="002E1059"/>
    <w:rsid w:val="002E4C6B"/>
    <w:rsid w:val="002F1DD1"/>
    <w:rsid w:val="002F5885"/>
    <w:rsid w:val="002F7365"/>
    <w:rsid w:val="00300AD0"/>
    <w:rsid w:val="0030235D"/>
    <w:rsid w:val="00302764"/>
    <w:rsid w:val="003029AF"/>
    <w:rsid w:val="00302D6C"/>
    <w:rsid w:val="00312FD9"/>
    <w:rsid w:val="00314111"/>
    <w:rsid w:val="00317195"/>
    <w:rsid w:val="00324EE2"/>
    <w:rsid w:val="00325AAC"/>
    <w:rsid w:val="0032635B"/>
    <w:rsid w:val="00330CCC"/>
    <w:rsid w:val="00333ACA"/>
    <w:rsid w:val="00334344"/>
    <w:rsid w:val="00334B6F"/>
    <w:rsid w:val="00335C74"/>
    <w:rsid w:val="00336E22"/>
    <w:rsid w:val="00341393"/>
    <w:rsid w:val="00345B25"/>
    <w:rsid w:val="003479E1"/>
    <w:rsid w:val="0035237F"/>
    <w:rsid w:val="00355D54"/>
    <w:rsid w:val="00356CAE"/>
    <w:rsid w:val="00360392"/>
    <w:rsid w:val="00362178"/>
    <w:rsid w:val="00363264"/>
    <w:rsid w:val="003635DE"/>
    <w:rsid w:val="0036386B"/>
    <w:rsid w:val="00364552"/>
    <w:rsid w:val="00364C42"/>
    <w:rsid w:val="00365119"/>
    <w:rsid w:val="00366008"/>
    <w:rsid w:val="00372ED7"/>
    <w:rsid w:val="00373BE2"/>
    <w:rsid w:val="00375219"/>
    <w:rsid w:val="00380580"/>
    <w:rsid w:val="003816B0"/>
    <w:rsid w:val="00382017"/>
    <w:rsid w:val="00384AD7"/>
    <w:rsid w:val="00384ADE"/>
    <w:rsid w:val="0038515A"/>
    <w:rsid w:val="00385B20"/>
    <w:rsid w:val="00387C10"/>
    <w:rsid w:val="0039069F"/>
    <w:rsid w:val="00391B4D"/>
    <w:rsid w:val="00393DC7"/>
    <w:rsid w:val="00394EC7"/>
    <w:rsid w:val="0039558C"/>
    <w:rsid w:val="00396A90"/>
    <w:rsid w:val="0039701F"/>
    <w:rsid w:val="003A0628"/>
    <w:rsid w:val="003A1BC9"/>
    <w:rsid w:val="003A438A"/>
    <w:rsid w:val="003A66EA"/>
    <w:rsid w:val="003B1C5F"/>
    <w:rsid w:val="003B2B3C"/>
    <w:rsid w:val="003B4D29"/>
    <w:rsid w:val="003B6F13"/>
    <w:rsid w:val="003B75C7"/>
    <w:rsid w:val="003C0F84"/>
    <w:rsid w:val="003C2A18"/>
    <w:rsid w:val="003C3551"/>
    <w:rsid w:val="003C43EF"/>
    <w:rsid w:val="003C5FBC"/>
    <w:rsid w:val="003C7907"/>
    <w:rsid w:val="003D48E0"/>
    <w:rsid w:val="003D4C86"/>
    <w:rsid w:val="003D5568"/>
    <w:rsid w:val="003D7323"/>
    <w:rsid w:val="003D7D4C"/>
    <w:rsid w:val="003E6E35"/>
    <w:rsid w:val="003F02AF"/>
    <w:rsid w:val="003F1CC2"/>
    <w:rsid w:val="003F1D6F"/>
    <w:rsid w:val="003F2EEE"/>
    <w:rsid w:val="003F3E87"/>
    <w:rsid w:val="0040329E"/>
    <w:rsid w:val="00405ABE"/>
    <w:rsid w:val="004065D9"/>
    <w:rsid w:val="004077F5"/>
    <w:rsid w:val="00407A0E"/>
    <w:rsid w:val="004103E4"/>
    <w:rsid w:val="004134F6"/>
    <w:rsid w:val="00417B15"/>
    <w:rsid w:val="00420F0B"/>
    <w:rsid w:val="004219B2"/>
    <w:rsid w:val="00421CA2"/>
    <w:rsid w:val="004244F6"/>
    <w:rsid w:val="004270BC"/>
    <w:rsid w:val="00435A4D"/>
    <w:rsid w:val="00443C1E"/>
    <w:rsid w:val="00447296"/>
    <w:rsid w:val="004515E4"/>
    <w:rsid w:val="00452114"/>
    <w:rsid w:val="00453CE6"/>
    <w:rsid w:val="00453F83"/>
    <w:rsid w:val="0045539B"/>
    <w:rsid w:val="004559CF"/>
    <w:rsid w:val="0046129D"/>
    <w:rsid w:val="00462176"/>
    <w:rsid w:val="00470D78"/>
    <w:rsid w:val="0048280D"/>
    <w:rsid w:val="00483399"/>
    <w:rsid w:val="00483771"/>
    <w:rsid w:val="004851F6"/>
    <w:rsid w:val="00492A1D"/>
    <w:rsid w:val="00492D5D"/>
    <w:rsid w:val="0049457E"/>
    <w:rsid w:val="004967FB"/>
    <w:rsid w:val="004A01A3"/>
    <w:rsid w:val="004A544E"/>
    <w:rsid w:val="004B0A88"/>
    <w:rsid w:val="004B1A2F"/>
    <w:rsid w:val="004B1C33"/>
    <w:rsid w:val="004B1E52"/>
    <w:rsid w:val="004B3D7B"/>
    <w:rsid w:val="004B427F"/>
    <w:rsid w:val="004B5A96"/>
    <w:rsid w:val="004D22AC"/>
    <w:rsid w:val="004D3300"/>
    <w:rsid w:val="004D6209"/>
    <w:rsid w:val="004D733E"/>
    <w:rsid w:val="004D76AC"/>
    <w:rsid w:val="004E1854"/>
    <w:rsid w:val="004E2077"/>
    <w:rsid w:val="004E2E3C"/>
    <w:rsid w:val="004E2F54"/>
    <w:rsid w:val="004E40C1"/>
    <w:rsid w:val="004E4456"/>
    <w:rsid w:val="004E5443"/>
    <w:rsid w:val="004E6DF3"/>
    <w:rsid w:val="004F2892"/>
    <w:rsid w:val="004F59E8"/>
    <w:rsid w:val="004F68B1"/>
    <w:rsid w:val="005019B2"/>
    <w:rsid w:val="00501B82"/>
    <w:rsid w:val="005065CD"/>
    <w:rsid w:val="0050685F"/>
    <w:rsid w:val="00511163"/>
    <w:rsid w:val="005129E5"/>
    <w:rsid w:val="0051412F"/>
    <w:rsid w:val="0052054D"/>
    <w:rsid w:val="00525A1D"/>
    <w:rsid w:val="00526FC4"/>
    <w:rsid w:val="005309B3"/>
    <w:rsid w:val="00535FAE"/>
    <w:rsid w:val="00536AA8"/>
    <w:rsid w:val="00536BAA"/>
    <w:rsid w:val="00537100"/>
    <w:rsid w:val="00540403"/>
    <w:rsid w:val="00543439"/>
    <w:rsid w:val="00543C8C"/>
    <w:rsid w:val="0054779C"/>
    <w:rsid w:val="00551D86"/>
    <w:rsid w:val="00553C27"/>
    <w:rsid w:val="005543DD"/>
    <w:rsid w:val="00555CF8"/>
    <w:rsid w:val="00560B65"/>
    <w:rsid w:val="005637AC"/>
    <w:rsid w:val="00564D8B"/>
    <w:rsid w:val="005734CE"/>
    <w:rsid w:val="00577155"/>
    <w:rsid w:val="00577848"/>
    <w:rsid w:val="00582C01"/>
    <w:rsid w:val="00585868"/>
    <w:rsid w:val="00586878"/>
    <w:rsid w:val="005918E0"/>
    <w:rsid w:val="00591E81"/>
    <w:rsid w:val="00592594"/>
    <w:rsid w:val="00597278"/>
    <w:rsid w:val="00597B3E"/>
    <w:rsid w:val="005A221D"/>
    <w:rsid w:val="005A2A49"/>
    <w:rsid w:val="005A2CBE"/>
    <w:rsid w:val="005A3473"/>
    <w:rsid w:val="005A581F"/>
    <w:rsid w:val="005B185D"/>
    <w:rsid w:val="005B2EEB"/>
    <w:rsid w:val="005B69E6"/>
    <w:rsid w:val="005B6D21"/>
    <w:rsid w:val="005C3385"/>
    <w:rsid w:val="005C3552"/>
    <w:rsid w:val="005C37ED"/>
    <w:rsid w:val="005C5B2C"/>
    <w:rsid w:val="005D06C6"/>
    <w:rsid w:val="005D141C"/>
    <w:rsid w:val="005D574A"/>
    <w:rsid w:val="005D611F"/>
    <w:rsid w:val="005E008A"/>
    <w:rsid w:val="005E355A"/>
    <w:rsid w:val="005E377C"/>
    <w:rsid w:val="005F071C"/>
    <w:rsid w:val="005F1430"/>
    <w:rsid w:val="005F422F"/>
    <w:rsid w:val="00600B67"/>
    <w:rsid w:val="00606258"/>
    <w:rsid w:val="006115BA"/>
    <w:rsid w:val="0061606C"/>
    <w:rsid w:val="006167E5"/>
    <w:rsid w:val="006168F4"/>
    <w:rsid w:val="006226CF"/>
    <w:rsid w:val="006253A2"/>
    <w:rsid w:val="006256AB"/>
    <w:rsid w:val="00632119"/>
    <w:rsid w:val="006327CF"/>
    <w:rsid w:val="00636DA3"/>
    <w:rsid w:val="00637005"/>
    <w:rsid w:val="0063701B"/>
    <w:rsid w:val="006406B9"/>
    <w:rsid w:val="00640911"/>
    <w:rsid w:val="00640AFE"/>
    <w:rsid w:val="00645740"/>
    <w:rsid w:val="00646099"/>
    <w:rsid w:val="00650166"/>
    <w:rsid w:val="00650F76"/>
    <w:rsid w:val="00657C6F"/>
    <w:rsid w:val="00660AAD"/>
    <w:rsid w:val="00661A39"/>
    <w:rsid w:val="0066437F"/>
    <w:rsid w:val="006645A2"/>
    <w:rsid w:val="0066542D"/>
    <w:rsid w:val="00667C9F"/>
    <w:rsid w:val="00682F68"/>
    <w:rsid w:val="006836CE"/>
    <w:rsid w:val="006874E6"/>
    <w:rsid w:val="00693079"/>
    <w:rsid w:val="0069320C"/>
    <w:rsid w:val="0069427E"/>
    <w:rsid w:val="00695B42"/>
    <w:rsid w:val="0069787C"/>
    <w:rsid w:val="006978E7"/>
    <w:rsid w:val="006A1F64"/>
    <w:rsid w:val="006A26A9"/>
    <w:rsid w:val="006A472D"/>
    <w:rsid w:val="006A62E4"/>
    <w:rsid w:val="006A6D8E"/>
    <w:rsid w:val="006A7273"/>
    <w:rsid w:val="006B02F6"/>
    <w:rsid w:val="006B57CE"/>
    <w:rsid w:val="006B5B22"/>
    <w:rsid w:val="006C159D"/>
    <w:rsid w:val="006C25C0"/>
    <w:rsid w:val="006C27F0"/>
    <w:rsid w:val="006C44B5"/>
    <w:rsid w:val="006C671B"/>
    <w:rsid w:val="006D3B9D"/>
    <w:rsid w:val="006D4A78"/>
    <w:rsid w:val="006D6301"/>
    <w:rsid w:val="006D6812"/>
    <w:rsid w:val="006D76D7"/>
    <w:rsid w:val="006E0424"/>
    <w:rsid w:val="006E0D30"/>
    <w:rsid w:val="006E16B7"/>
    <w:rsid w:val="006E2460"/>
    <w:rsid w:val="006E27A8"/>
    <w:rsid w:val="006F0D43"/>
    <w:rsid w:val="006F3B9A"/>
    <w:rsid w:val="006F3BA3"/>
    <w:rsid w:val="006F5A55"/>
    <w:rsid w:val="006F6F0B"/>
    <w:rsid w:val="006F746F"/>
    <w:rsid w:val="006F7EB9"/>
    <w:rsid w:val="007004A9"/>
    <w:rsid w:val="00705D31"/>
    <w:rsid w:val="007072C2"/>
    <w:rsid w:val="0071358D"/>
    <w:rsid w:val="00715E59"/>
    <w:rsid w:val="00720629"/>
    <w:rsid w:val="00726506"/>
    <w:rsid w:val="00726B92"/>
    <w:rsid w:val="007304AE"/>
    <w:rsid w:val="00730501"/>
    <w:rsid w:val="007324D4"/>
    <w:rsid w:val="007325AD"/>
    <w:rsid w:val="00732A32"/>
    <w:rsid w:val="0073385B"/>
    <w:rsid w:val="0073443E"/>
    <w:rsid w:val="00736211"/>
    <w:rsid w:val="007371A5"/>
    <w:rsid w:val="00737282"/>
    <w:rsid w:val="00740166"/>
    <w:rsid w:val="0074121D"/>
    <w:rsid w:val="00742CAA"/>
    <w:rsid w:val="00743472"/>
    <w:rsid w:val="007451C4"/>
    <w:rsid w:val="007478C1"/>
    <w:rsid w:val="0075179A"/>
    <w:rsid w:val="007572B8"/>
    <w:rsid w:val="00761DCA"/>
    <w:rsid w:val="007640FE"/>
    <w:rsid w:val="00765A77"/>
    <w:rsid w:val="00766D9C"/>
    <w:rsid w:val="00770EB8"/>
    <w:rsid w:val="00772C1E"/>
    <w:rsid w:val="00777924"/>
    <w:rsid w:val="007869FD"/>
    <w:rsid w:val="00786C5F"/>
    <w:rsid w:val="00792868"/>
    <w:rsid w:val="00795A76"/>
    <w:rsid w:val="00796A3F"/>
    <w:rsid w:val="007A0AF9"/>
    <w:rsid w:val="007A18C5"/>
    <w:rsid w:val="007A3079"/>
    <w:rsid w:val="007A333E"/>
    <w:rsid w:val="007A4E1C"/>
    <w:rsid w:val="007A7C0B"/>
    <w:rsid w:val="007A7F00"/>
    <w:rsid w:val="007B15A7"/>
    <w:rsid w:val="007B3F66"/>
    <w:rsid w:val="007D207A"/>
    <w:rsid w:val="007D493C"/>
    <w:rsid w:val="007D56CE"/>
    <w:rsid w:val="007D6ADF"/>
    <w:rsid w:val="007E0717"/>
    <w:rsid w:val="007E1190"/>
    <w:rsid w:val="007E2B56"/>
    <w:rsid w:val="007E5FCD"/>
    <w:rsid w:val="007E638A"/>
    <w:rsid w:val="007E67E1"/>
    <w:rsid w:val="007E6DCD"/>
    <w:rsid w:val="007E7037"/>
    <w:rsid w:val="007F5CA3"/>
    <w:rsid w:val="00801259"/>
    <w:rsid w:val="00810300"/>
    <w:rsid w:val="00810484"/>
    <w:rsid w:val="00812182"/>
    <w:rsid w:val="00816562"/>
    <w:rsid w:val="00824D6D"/>
    <w:rsid w:val="0082698C"/>
    <w:rsid w:val="00826AAC"/>
    <w:rsid w:val="00827341"/>
    <w:rsid w:val="00827780"/>
    <w:rsid w:val="00831159"/>
    <w:rsid w:val="00831AB8"/>
    <w:rsid w:val="00832783"/>
    <w:rsid w:val="00834935"/>
    <w:rsid w:val="00836E78"/>
    <w:rsid w:val="0084340E"/>
    <w:rsid w:val="00843660"/>
    <w:rsid w:val="008454FC"/>
    <w:rsid w:val="00846E70"/>
    <w:rsid w:val="00846EAC"/>
    <w:rsid w:val="00846EC3"/>
    <w:rsid w:val="0084791F"/>
    <w:rsid w:val="00853522"/>
    <w:rsid w:val="00855DD9"/>
    <w:rsid w:val="00856006"/>
    <w:rsid w:val="00857CC3"/>
    <w:rsid w:val="00865157"/>
    <w:rsid w:val="00865BBE"/>
    <w:rsid w:val="00867BAA"/>
    <w:rsid w:val="008701B3"/>
    <w:rsid w:val="00873553"/>
    <w:rsid w:val="00873D5B"/>
    <w:rsid w:val="00875569"/>
    <w:rsid w:val="008775C1"/>
    <w:rsid w:val="00881312"/>
    <w:rsid w:val="00881828"/>
    <w:rsid w:val="0088255E"/>
    <w:rsid w:val="008837BA"/>
    <w:rsid w:val="0088424D"/>
    <w:rsid w:val="00884558"/>
    <w:rsid w:val="0088468E"/>
    <w:rsid w:val="0088500D"/>
    <w:rsid w:val="00885F8C"/>
    <w:rsid w:val="008871C6"/>
    <w:rsid w:val="0088737C"/>
    <w:rsid w:val="00890661"/>
    <w:rsid w:val="00891336"/>
    <w:rsid w:val="00892CA2"/>
    <w:rsid w:val="00893342"/>
    <w:rsid w:val="008939AA"/>
    <w:rsid w:val="00894A09"/>
    <w:rsid w:val="00896ABD"/>
    <w:rsid w:val="00897D70"/>
    <w:rsid w:val="008A193B"/>
    <w:rsid w:val="008A1EFF"/>
    <w:rsid w:val="008A3CE7"/>
    <w:rsid w:val="008A6968"/>
    <w:rsid w:val="008B23AD"/>
    <w:rsid w:val="008B4EC2"/>
    <w:rsid w:val="008B6FF3"/>
    <w:rsid w:val="008C2980"/>
    <w:rsid w:val="008C332B"/>
    <w:rsid w:val="008C39C7"/>
    <w:rsid w:val="008C4B5D"/>
    <w:rsid w:val="008C6BF8"/>
    <w:rsid w:val="008C6DCA"/>
    <w:rsid w:val="008C7969"/>
    <w:rsid w:val="008C7DB0"/>
    <w:rsid w:val="008D0AEE"/>
    <w:rsid w:val="008D1ED7"/>
    <w:rsid w:val="008D22E7"/>
    <w:rsid w:val="008D4E95"/>
    <w:rsid w:val="008E00F2"/>
    <w:rsid w:val="008E2EB4"/>
    <w:rsid w:val="008E495C"/>
    <w:rsid w:val="008F655F"/>
    <w:rsid w:val="009020E7"/>
    <w:rsid w:val="00902834"/>
    <w:rsid w:val="00903671"/>
    <w:rsid w:val="00907A50"/>
    <w:rsid w:val="00910923"/>
    <w:rsid w:val="00913ACD"/>
    <w:rsid w:val="00913AF4"/>
    <w:rsid w:val="00914C14"/>
    <w:rsid w:val="00917B89"/>
    <w:rsid w:val="009203DA"/>
    <w:rsid w:val="00920455"/>
    <w:rsid w:val="00923294"/>
    <w:rsid w:val="009246EF"/>
    <w:rsid w:val="0092566F"/>
    <w:rsid w:val="00930B0F"/>
    <w:rsid w:val="00931D93"/>
    <w:rsid w:val="0093299D"/>
    <w:rsid w:val="00932C14"/>
    <w:rsid w:val="00933E65"/>
    <w:rsid w:val="00934F2E"/>
    <w:rsid w:val="00937703"/>
    <w:rsid w:val="009405EB"/>
    <w:rsid w:val="00940B9D"/>
    <w:rsid w:val="00943014"/>
    <w:rsid w:val="009450F8"/>
    <w:rsid w:val="00952044"/>
    <w:rsid w:val="00953B93"/>
    <w:rsid w:val="009545E7"/>
    <w:rsid w:val="009555ED"/>
    <w:rsid w:val="00957535"/>
    <w:rsid w:val="00960B47"/>
    <w:rsid w:val="00962416"/>
    <w:rsid w:val="00962CD8"/>
    <w:rsid w:val="00964753"/>
    <w:rsid w:val="009665F8"/>
    <w:rsid w:val="009674DE"/>
    <w:rsid w:val="00976CEF"/>
    <w:rsid w:val="009804A7"/>
    <w:rsid w:val="009821F8"/>
    <w:rsid w:val="00982DD9"/>
    <w:rsid w:val="00985888"/>
    <w:rsid w:val="00986BFD"/>
    <w:rsid w:val="009904F0"/>
    <w:rsid w:val="00992EEF"/>
    <w:rsid w:val="00994767"/>
    <w:rsid w:val="009959F8"/>
    <w:rsid w:val="009A16C9"/>
    <w:rsid w:val="009A1A8B"/>
    <w:rsid w:val="009A6BF2"/>
    <w:rsid w:val="009A7E2A"/>
    <w:rsid w:val="009B0AA0"/>
    <w:rsid w:val="009B1119"/>
    <w:rsid w:val="009B1746"/>
    <w:rsid w:val="009B1AF4"/>
    <w:rsid w:val="009B2BE8"/>
    <w:rsid w:val="009B411B"/>
    <w:rsid w:val="009B4796"/>
    <w:rsid w:val="009C0483"/>
    <w:rsid w:val="009C0B60"/>
    <w:rsid w:val="009C2DB3"/>
    <w:rsid w:val="009C707B"/>
    <w:rsid w:val="009C7F6A"/>
    <w:rsid w:val="009D1682"/>
    <w:rsid w:val="009D3382"/>
    <w:rsid w:val="009D74E5"/>
    <w:rsid w:val="009E2315"/>
    <w:rsid w:val="009F0EC1"/>
    <w:rsid w:val="009F2D96"/>
    <w:rsid w:val="009F4D16"/>
    <w:rsid w:val="009F4F36"/>
    <w:rsid w:val="00A00A69"/>
    <w:rsid w:val="00A04CD5"/>
    <w:rsid w:val="00A0694B"/>
    <w:rsid w:val="00A06A31"/>
    <w:rsid w:val="00A06BB2"/>
    <w:rsid w:val="00A0793C"/>
    <w:rsid w:val="00A112FA"/>
    <w:rsid w:val="00A22148"/>
    <w:rsid w:val="00A23616"/>
    <w:rsid w:val="00A304AF"/>
    <w:rsid w:val="00A3097A"/>
    <w:rsid w:val="00A31A2E"/>
    <w:rsid w:val="00A3238A"/>
    <w:rsid w:val="00A33206"/>
    <w:rsid w:val="00A34AC7"/>
    <w:rsid w:val="00A351F7"/>
    <w:rsid w:val="00A37008"/>
    <w:rsid w:val="00A37330"/>
    <w:rsid w:val="00A40A5A"/>
    <w:rsid w:val="00A44114"/>
    <w:rsid w:val="00A450DE"/>
    <w:rsid w:val="00A469D4"/>
    <w:rsid w:val="00A506C6"/>
    <w:rsid w:val="00A50CD7"/>
    <w:rsid w:val="00A50DA4"/>
    <w:rsid w:val="00A5191F"/>
    <w:rsid w:val="00A54BAE"/>
    <w:rsid w:val="00A60D79"/>
    <w:rsid w:val="00A636E9"/>
    <w:rsid w:val="00A63F23"/>
    <w:rsid w:val="00A7324D"/>
    <w:rsid w:val="00A77F37"/>
    <w:rsid w:val="00A8399E"/>
    <w:rsid w:val="00A87383"/>
    <w:rsid w:val="00A91044"/>
    <w:rsid w:val="00A91422"/>
    <w:rsid w:val="00A91B35"/>
    <w:rsid w:val="00A946C4"/>
    <w:rsid w:val="00A94CAD"/>
    <w:rsid w:val="00A96AAC"/>
    <w:rsid w:val="00A97FBC"/>
    <w:rsid w:val="00AA1587"/>
    <w:rsid w:val="00AA1FC0"/>
    <w:rsid w:val="00AA213A"/>
    <w:rsid w:val="00AA6EF8"/>
    <w:rsid w:val="00AA7B14"/>
    <w:rsid w:val="00AB194B"/>
    <w:rsid w:val="00AB2FB8"/>
    <w:rsid w:val="00AB31B7"/>
    <w:rsid w:val="00AB5E31"/>
    <w:rsid w:val="00AC016D"/>
    <w:rsid w:val="00AC1ED5"/>
    <w:rsid w:val="00AC256A"/>
    <w:rsid w:val="00AC5FEA"/>
    <w:rsid w:val="00AC62EA"/>
    <w:rsid w:val="00AC719A"/>
    <w:rsid w:val="00AD0546"/>
    <w:rsid w:val="00AD0967"/>
    <w:rsid w:val="00AD3615"/>
    <w:rsid w:val="00AD3D87"/>
    <w:rsid w:val="00AD7ADF"/>
    <w:rsid w:val="00AE64F6"/>
    <w:rsid w:val="00AF22AF"/>
    <w:rsid w:val="00AF3275"/>
    <w:rsid w:val="00AF3986"/>
    <w:rsid w:val="00AF486C"/>
    <w:rsid w:val="00AF5910"/>
    <w:rsid w:val="00AF7887"/>
    <w:rsid w:val="00B01199"/>
    <w:rsid w:val="00B0193F"/>
    <w:rsid w:val="00B0260C"/>
    <w:rsid w:val="00B0538A"/>
    <w:rsid w:val="00B0555F"/>
    <w:rsid w:val="00B057F9"/>
    <w:rsid w:val="00B143B1"/>
    <w:rsid w:val="00B1458A"/>
    <w:rsid w:val="00B34DD6"/>
    <w:rsid w:val="00B4263D"/>
    <w:rsid w:val="00B453E1"/>
    <w:rsid w:val="00B46AD0"/>
    <w:rsid w:val="00B471F5"/>
    <w:rsid w:val="00B47D24"/>
    <w:rsid w:val="00B52FDF"/>
    <w:rsid w:val="00B63C33"/>
    <w:rsid w:val="00B66462"/>
    <w:rsid w:val="00B70ABF"/>
    <w:rsid w:val="00B72330"/>
    <w:rsid w:val="00B72E81"/>
    <w:rsid w:val="00B7338A"/>
    <w:rsid w:val="00B741F4"/>
    <w:rsid w:val="00B762A9"/>
    <w:rsid w:val="00B77EAB"/>
    <w:rsid w:val="00B80276"/>
    <w:rsid w:val="00B8028D"/>
    <w:rsid w:val="00B80F19"/>
    <w:rsid w:val="00B81CF1"/>
    <w:rsid w:val="00B83126"/>
    <w:rsid w:val="00B87DE2"/>
    <w:rsid w:val="00B92200"/>
    <w:rsid w:val="00B930D0"/>
    <w:rsid w:val="00B93B08"/>
    <w:rsid w:val="00B94A03"/>
    <w:rsid w:val="00BA1405"/>
    <w:rsid w:val="00BA2E6F"/>
    <w:rsid w:val="00BA3B2C"/>
    <w:rsid w:val="00BB114A"/>
    <w:rsid w:val="00BB461D"/>
    <w:rsid w:val="00BB7456"/>
    <w:rsid w:val="00BB751D"/>
    <w:rsid w:val="00BC3388"/>
    <w:rsid w:val="00BD4323"/>
    <w:rsid w:val="00BD5B71"/>
    <w:rsid w:val="00BD6FB7"/>
    <w:rsid w:val="00BF0324"/>
    <w:rsid w:val="00BF376D"/>
    <w:rsid w:val="00BF60B9"/>
    <w:rsid w:val="00C01235"/>
    <w:rsid w:val="00C012B2"/>
    <w:rsid w:val="00C014B5"/>
    <w:rsid w:val="00C1142F"/>
    <w:rsid w:val="00C12F81"/>
    <w:rsid w:val="00C1612C"/>
    <w:rsid w:val="00C16E0B"/>
    <w:rsid w:val="00C17E1F"/>
    <w:rsid w:val="00C2095E"/>
    <w:rsid w:val="00C271E0"/>
    <w:rsid w:val="00C312F2"/>
    <w:rsid w:val="00C3235E"/>
    <w:rsid w:val="00C32DA3"/>
    <w:rsid w:val="00C3423E"/>
    <w:rsid w:val="00C36D04"/>
    <w:rsid w:val="00C37DBF"/>
    <w:rsid w:val="00C42B2D"/>
    <w:rsid w:val="00C44203"/>
    <w:rsid w:val="00C477AB"/>
    <w:rsid w:val="00C477E5"/>
    <w:rsid w:val="00C53787"/>
    <w:rsid w:val="00C5415D"/>
    <w:rsid w:val="00C54D40"/>
    <w:rsid w:val="00C552C8"/>
    <w:rsid w:val="00C55339"/>
    <w:rsid w:val="00C5563E"/>
    <w:rsid w:val="00C5590C"/>
    <w:rsid w:val="00C57884"/>
    <w:rsid w:val="00C62AFD"/>
    <w:rsid w:val="00C64FC3"/>
    <w:rsid w:val="00C658BE"/>
    <w:rsid w:val="00C659C1"/>
    <w:rsid w:val="00C678DC"/>
    <w:rsid w:val="00C70F23"/>
    <w:rsid w:val="00C71D52"/>
    <w:rsid w:val="00C740C7"/>
    <w:rsid w:val="00C745F2"/>
    <w:rsid w:val="00C74B70"/>
    <w:rsid w:val="00C75D4A"/>
    <w:rsid w:val="00C80C2A"/>
    <w:rsid w:val="00C80C72"/>
    <w:rsid w:val="00C830D4"/>
    <w:rsid w:val="00C862D1"/>
    <w:rsid w:val="00C86CF8"/>
    <w:rsid w:val="00C87201"/>
    <w:rsid w:val="00C87EED"/>
    <w:rsid w:val="00C91652"/>
    <w:rsid w:val="00C933EE"/>
    <w:rsid w:val="00C951C0"/>
    <w:rsid w:val="00CA1FBC"/>
    <w:rsid w:val="00CA29E8"/>
    <w:rsid w:val="00CA4CEE"/>
    <w:rsid w:val="00CA5030"/>
    <w:rsid w:val="00CA508E"/>
    <w:rsid w:val="00CA6285"/>
    <w:rsid w:val="00CA77DF"/>
    <w:rsid w:val="00CA78A3"/>
    <w:rsid w:val="00CB349C"/>
    <w:rsid w:val="00CB37F7"/>
    <w:rsid w:val="00CB4842"/>
    <w:rsid w:val="00CB4AFB"/>
    <w:rsid w:val="00CB73CB"/>
    <w:rsid w:val="00CB787D"/>
    <w:rsid w:val="00CC1210"/>
    <w:rsid w:val="00CC241C"/>
    <w:rsid w:val="00CC4C37"/>
    <w:rsid w:val="00CC51AD"/>
    <w:rsid w:val="00CC65EA"/>
    <w:rsid w:val="00CD194C"/>
    <w:rsid w:val="00CD325C"/>
    <w:rsid w:val="00CD40EB"/>
    <w:rsid w:val="00CD4AB5"/>
    <w:rsid w:val="00CD5E13"/>
    <w:rsid w:val="00CF0854"/>
    <w:rsid w:val="00CF155C"/>
    <w:rsid w:val="00CF2198"/>
    <w:rsid w:val="00CF2B8E"/>
    <w:rsid w:val="00CF56E0"/>
    <w:rsid w:val="00D041E7"/>
    <w:rsid w:val="00D047A4"/>
    <w:rsid w:val="00D047CA"/>
    <w:rsid w:val="00D05EE4"/>
    <w:rsid w:val="00D11E8C"/>
    <w:rsid w:val="00D11EC6"/>
    <w:rsid w:val="00D12A92"/>
    <w:rsid w:val="00D25267"/>
    <w:rsid w:val="00D272E4"/>
    <w:rsid w:val="00D30E6E"/>
    <w:rsid w:val="00D31A30"/>
    <w:rsid w:val="00D32E90"/>
    <w:rsid w:val="00D36309"/>
    <w:rsid w:val="00D36624"/>
    <w:rsid w:val="00D36896"/>
    <w:rsid w:val="00D41726"/>
    <w:rsid w:val="00D4230F"/>
    <w:rsid w:val="00D4244B"/>
    <w:rsid w:val="00D45BB4"/>
    <w:rsid w:val="00D46196"/>
    <w:rsid w:val="00D47221"/>
    <w:rsid w:val="00D47513"/>
    <w:rsid w:val="00D50072"/>
    <w:rsid w:val="00D54344"/>
    <w:rsid w:val="00D55481"/>
    <w:rsid w:val="00D571C4"/>
    <w:rsid w:val="00D61164"/>
    <w:rsid w:val="00D61477"/>
    <w:rsid w:val="00D71AE1"/>
    <w:rsid w:val="00D7262B"/>
    <w:rsid w:val="00D73389"/>
    <w:rsid w:val="00D753BF"/>
    <w:rsid w:val="00D7571F"/>
    <w:rsid w:val="00D778D4"/>
    <w:rsid w:val="00D77D5C"/>
    <w:rsid w:val="00D83C3E"/>
    <w:rsid w:val="00D855D8"/>
    <w:rsid w:val="00D871F7"/>
    <w:rsid w:val="00D87B71"/>
    <w:rsid w:val="00D91671"/>
    <w:rsid w:val="00D9289E"/>
    <w:rsid w:val="00D941A1"/>
    <w:rsid w:val="00D949C8"/>
    <w:rsid w:val="00D961C4"/>
    <w:rsid w:val="00D97A1D"/>
    <w:rsid w:val="00DA3C69"/>
    <w:rsid w:val="00DA60F0"/>
    <w:rsid w:val="00DA62BA"/>
    <w:rsid w:val="00DA6336"/>
    <w:rsid w:val="00DA7CC8"/>
    <w:rsid w:val="00DA7D60"/>
    <w:rsid w:val="00DB08CA"/>
    <w:rsid w:val="00DB09C6"/>
    <w:rsid w:val="00DB14DC"/>
    <w:rsid w:val="00DB6C9C"/>
    <w:rsid w:val="00DC015C"/>
    <w:rsid w:val="00DC4A3B"/>
    <w:rsid w:val="00DC4F30"/>
    <w:rsid w:val="00DC5080"/>
    <w:rsid w:val="00DC518A"/>
    <w:rsid w:val="00DC7BAA"/>
    <w:rsid w:val="00DD1653"/>
    <w:rsid w:val="00DD2237"/>
    <w:rsid w:val="00DD69B6"/>
    <w:rsid w:val="00DE003D"/>
    <w:rsid w:val="00DE1483"/>
    <w:rsid w:val="00DE3710"/>
    <w:rsid w:val="00DE3B90"/>
    <w:rsid w:val="00DE40A1"/>
    <w:rsid w:val="00DE6FB0"/>
    <w:rsid w:val="00DF1162"/>
    <w:rsid w:val="00DF3D5E"/>
    <w:rsid w:val="00DF4770"/>
    <w:rsid w:val="00DF5750"/>
    <w:rsid w:val="00DF6712"/>
    <w:rsid w:val="00DF6976"/>
    <w:rsid w:val="00E00D27"/>
    <w:rsid w:val="00E00FF0"/>
    <w:rsid w:val="00E030B3"/>
    <w:rsid w:val="00E0438F"/>
    <w:rsid w:val="00E07981"/>
    <w:rsid w:val="00E10AA1"/>
    <w:rsid w:val="00E1134C"/>
    <w:rsid w:val="00E11527"/>
    <w:rsid w:val="00E20A72"/>
    <w:rsid w:val="00E20EBC"/>
    <w:rsid w:val="00E2186B"/>
    <w:rsid w:val="00E24D38"/>
    <w:rsid w:val="00E25B1E"/>
    <w:rsid w:val="00E30834"/>
    <w:rsid w:val="00E32451"/>
    <w:rsid w:val="00E32BB5"/>
    <w:rsid w:val="00E33322"/>
    <w:rsid w:val="00E33A06"/>
    <w:rsid w:val="00E33FF4"/>
    <w:rsid w:val="00E41357"/>
    <w:rsid w:val="00E42CD9"/>
    <w:rsid w:val="00E443D3"/>
    <w:rsid w:val="00E5002F"/>
    <w:rsid w:val="00E510D6"/>
    <w:rsid w:val="00E544BC"/>
    <w:rsid w:val="00E617DD"/>
    <w:rsid w:val="00E62C41"/>
    <w:rsid w:val="00E634C2"/>
    <w:rsid w:val="00E670B5"/>
    <w:rsid w:val="00E70E1A"/>
    <w:rsid w:val="00E72A57"/>
    <w:rsid w:val="00E73AD3"/>
    <w:rsid w:val="00E74475"/>
    <w:rsid w:val="00E75E29"/>
    <w:rsid w:val="00E77AD1"/>
    <w:rsid w:val="00E83152"/>
    <w:rsid w:val="00E83FCC"/>
    <w:rsid w:val="00E87471"/>
    <w:rsid w:val="00E905D2"/>
    <w:rsid w:val="00E94311"/>
    <w:rsid w:val="00E94942"/>
    <w:rsid w:val="00EA1E4E"/>
    <w:rsid w:val="00EA62DC"/>
    <w:rsid w:val="00EB0C0B"/>
    <w:rsid w:val="00EB3996"/>
    <w:rsid w:val="00EB46B3"/>
    <w:rsid w:val="00EB53DB"/>
    <w:rsid w:val="00EB64DA"/>
    <w:rsid w:val="00EC2E40"/>
    <w:rsid w:val="00EC4CC6"/>
    <w:rsid w:val="00EC4E68"/>
    <w:rsid w:val="00EC791B"/>
    <w:rsid w:val="00ED4E6D"/>
    <w:rsid w:val="00EE0870"/>
    <w:rsid w:val="00EE08B8"/>
    <w:rsid w:val="00EE24DA"/>
    <w:rsid w:val="00EE339F"/>
    <w:rsid w:val="00EE639D"/>
    <w:rsid w:val="00EE6594"/>
    <w:rsid w:val="00EE6C41"/>
    <w:rsid w:val="00EF07CF"/>
    <w:rsid w:val="00EF109D"/>
    <w:rsid w:val="00EF1EED"/>
    <w:rsid w:val="00EF44C5"/>
    <w:rsid w:val="00F01622"/>
    <w:rsid w:val="00F01879"/>
    <w:rsid w:val="00F023C1"/>
    <w:rsid w:val="00F02CE7"/>
    <w:rsid w:val="00F068BE"/>
    <w:rsid w:val="00F21F6A"/>
    <w:rsid w:val="00F24257"/>
    <w:rsid w:val="00F25201"/>
    <w:rsid w:val="00F271AC"/>
    <w:rsid w:val="00F30270"/>
    <w:rsid w:val="00F339B8"/>
    <w:rsid w:val="00F36136"/>
    <w:rsid w:val="00F37843"/>
    <w:rsid w:val="00F40F56"/>
    <w:rsid w:val="00F418BF"/>
    <w:rsid w:val="00F437EA"/>
    <w:rsid w:val="00F5165E"/>
    <w:rsid w:val="00F51777"/>
    <w:rsid w:val="00F54586"/>
    <w:rsid w:val="00F61978"/>
    <w:rsid w:val="00F62268"/>
    <w:rsid w:val="00F62DFB"/>
    <w:rsid w:val="00F65162"/>
    <w:rsid w:val="00F67404"/>
    <w:rsid w:val="00F710BA"/>
    <w:rsid w:val="00F71C5D"/>
    <w:rsid w:val="00F758D4"/>
    <w:rsid w:val="00F76EBA"/>
    <w:rsid w:val="00F7782C"/>
    <w:rsid w:val="00F855EE"/>
    <w:rsid w:val="00F8799F"/>
    <w:rsid w:val="00F90723"/>
    <w:rsid w:val="00F91BC4"/>
    <w:rsid w:val="00F92B02"/>
    <w:rsid w:val="00F94562"/>
    <w:rsid w:val="00F962C9"/>
    <w:rsid w:val="00F976F7"/>
    <w:rsid w:val="00F978D1"/>
    <w:rsid w:val="00FA15C8"/>
    <w:rsid w:val="00FA7ADE"/>
    <w:rsid w:val="00FB185E"/>
    <w:rsid w:val="00FB2348"/>
    <w:rsid w:val="00FC03B0"/>
    <w:rsid w:val="00FC0C68"/>
    <w:rsid w:val="00FC2547"/>
    <w:rsid w:val="00FC2DB8"/>
    <w:rsid w:val="00FC3571"/>
    <w:rsid w:val="00FC78ED"/>
    <w:rsid w:val="00FD0666"/>
    <w:rsid w:val="00FD2722"/>
    <w:rsid w:val="00FD3253"/>
    <w:rsid w:val="00FD3807"/>
    <w:rsid w:val="00FD48AC"/>
    <w:rsid w:val="00FD690E"/>
    <w:rsid w:val="00FE4D03"/>
    <w:rsid w:val="00FE60AD"/>
    <w:rsid w:val="00FE6608"/>
    <w:rsid w:val="00FE792E"/>
    <w:rsid w:val="00FF0F21"/>
    <w:rsid w:val="00FF3177"/>
    <w:rsid w:val="00FF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,"/>
  <w14:docId w14:val="6D0EEC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42C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MforPennyRFP2014May13">
    <w:name w:val="NM for Penny RFP 2014 May 13"/>
    <w:basedOn w:val="NoList"/>
    <w:uiPriority w:val="99"/>
    <w:rsid w:val="00D272E4"/>
    <w:pPr>
      <w:numPr>
        <w:numId w:val="1"/>
      </w:numPr>
    </w:pPr>
  </w:style>
  <w:style w:type="paragraph" w:customStyle="1" w:styleId="NMRFPTemplateforPK2014May14">
    <w:name w:val="NM RFP Template for PK 2014 May 14"/>
    <w:basedOn w:val="ListParagraph"/>
    <w:autoRedefine/>
    <w:rsid w:val="00A54BAE"/>
    <w:pPr>
      <w:numPr>
        <w:numId w:val="2"/>
      </w:numPr>
    </w:pPr>
  </w:style>
  <w:style w:type="paragraph" w:styleId="ListParagraph">
    <w:name w:val="List Paragraph"/>
    <w:basedOn w:val="Normal"/>
    <w:uiPriority w:val="34"/>
    <w:rsid w:val="00A54BAE"/>
    <w:pPr>
      <w:ind w:left="720"/>
      <w:contextualSpacing/>
    </w:pPr>
  </w:style>
  <w:style w:type="paragraph" w:customStyle="1" w:styleId="aBody10">
    <w:name w:val="(a)Body10"/>
    <w:basedOn w:val="Normal"/>
    <w:rsid w:val="00742CA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742C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2CA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742C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2CA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2018-09-12T19:03:00Z</dcterms:created>
  <dcterms:modified xsi:type="dcterms:W3CDTF">2018-09-12T19:03:00Z</dcterms:modified>
</cp:coreProperties>
</file>